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2E2" w:rsidRDefault="00A7660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-1682750</wp:posOffset>
                </wp:positionH>
                <wp:positionV relativeFrom="page">
                  <wp:posOffset>2862580</wp:posOffset>
                </wp:positionV>
                <wp:extent cx="5505450" cy="3018790"/>
                <wp:effectExtent l="8255" t="0" r="1905" b="0"/>
                <wp:wrapSquare wrapText="bothSides"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505450" cy="301879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42F1" w:rsidRPr="00F43FA1" w:rsidRDefault="00C542F1" w:rsidP="006C62E2">
                            <w:pPr>
                              <w:spacing w:line="288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3DFEE" w:themeColor="accent1" w:themeTint="3F"/>
                              </w:rPr>
                            </w:pPr>
                            <w:r w:rsidRPr="00F43FA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3DFEE" w:themeColor="accent1" w:themeTint="3F"/>
                                <w:u w:val="single"/>
                              </w:rPr>
                              <w:t>Classroom expectations</w:t>
                            </w:r>
                            <w:r w:rsidRPr="00F43FA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3DFEE" w:themeColor="accent1" w:themeTint="3F"/>
                              </w:rPr>
                              <w:t>:</w:t>
                            </w:r>
                          </w:p>
                          <w:p w:rsidR="00985A8A" w:rsidRDefault="00985A8A" w:rsidP="006C62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3DFEE" w:themeColor="accent1" w:themeTint="3F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3DFEE" w:themeColor="accent1" w:themeTint="3F"/>
                              </w:rPr>
                              <w:t>You are in a college class, preparation and participation are assumed.</w:t>
                            </w:r>
                          </w:p>
                          <w:p w:rsidR="00C542F1" w:rsidRPr="00F43FA1" w:rsidRDefault="00C542F1" w:rsidP="006C62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3DFEE" w:themeColor="accent1" w:themeTint="3F"/>
                              </w:rPr>
                            </w:pPr>
                            <w:r w:rsidRPr="00F43FA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3DFEE" w:themeColor="accent1" w:themeTint="3F"/>
                              </w:rPr>
                              <w:t>Be in class on time</w:t>
                            </w:r>
                            <w:r w:rsidR="00985A8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3DFEE" w:themeColor="accent1" w:themeTint="3F"/>
                              </w:rPr>
                              <w:t>, ready to learn</w:t>
                            </w:r>
                          </w:p>
                          <w:p w:rsidR="00C542F1" w:rsidRDefault="00C542F1" w:rsidP="006C62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3DFEE" w:themeColor="accent1" w:themeTint="3F"/>
                              </w:rPr>
                            </w:pPr>
                            <w:r w:rsidRPr="00F43FA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3DFEE" w:themeColor="accent1" w:themeTint="3F"/>
                              </w:rPr>
                              <w:t xml:space="preserve">Listen when </w:t>
                            </w:r>
                            <w:proofErr w:type="spellStart"/>
                            <w:r w:rsidR="00E1797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3DFEE" w:themeColor="accent1" w:themeTint="3F"/>
                              </w:rPr>
                              <w:t>Profa</w:t>
                            </w:r>
                            <w:proofErr w:type="spellEnd"/>
                            <w:r w:rsidR="00985A8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3DFEE" w:themeColor="accent1" w:themeTint="3F"/>
                              </w:rPr>
                              <w:t xml:space="preserve"> </w:t>
                            </w:r>
                            <w:r w:rsidRPr="00F43FA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3DFEE" w:themeColor="accent1" w:themeTint="3F"/>
                              </w:rPr>
                              <w:t>is giving instructions</w:t>
                            </w:r>
                          </w:p>
                          <w:p w:rsidR="00985A8A" w:rsidRPr="00F43FA1" w:rsidRDefault="00985A8A" w:rsidP="006C62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3DFEE" w:themeColor="accent1" w:themeTint="3F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3DFEE" w:themeColor="accent1" w:themeTint="3F"/>
                              </w:rPr>
                              <w:t>Spanish is the language of this course; teacher and students are to use Spanish 90% of the time</w:t>
                            </w:r>
                          </w:p>
                          <w:p w:rsidR="00C542F1" w:rsidRDefault="00985A8A" w:rsidP="006C62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3DFEE" w:themeColor="accent1" w:themeTint="3F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3DFEE" w:themeColor="accent1" w:themeTint="3F"/>
                              </w:rPr>
                              <w:t>We study college level material and will discuss, view, read and write about challenging and diverse</w:t>
                            </w:r>
                            <w:r w:rsidR="00BC280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3DFEE" w:themeColor="accent1" w:themeTint="3F"/>
                              </w:rPr>
                              <w:t xml:space="preserve"> and mature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3DFEE" w:themeColor="accent1" w:themeTint="3F"/>
                              </w:rPr>
                              <w:t xml:space="preserve"> topics; you are expected to r</w:t>
                            </w:r>
                            <w:r w:rsidR="00C542F1" w:rsidRPr="00F43FA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3DFEE" w:themeColor="accent1" w:themeTint="3F"/>
                              </w:rPr>
                              <w:t>espect others with your words and actions and follow the classroom constitution, Uncommonsense, to the best of your ability</w:t>
                            </w:r>
                          </w:p>
                          <w:p w:rsidR="00985A8A" w:rsidRPr="00F43FA1" w:rsidRDefault="00985A8A" w:rsidP="006C62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3DFEE" w:themeColor="accent1" w:themeTint="3F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3DFEE" w:themeColor="accent1" w:themeTint="3F"/>
                              </w:rPr>
                              <w:t>Trips out of the room are to be discrete and rare.</w:t>
                            </w:r>
                          </w:p>
                          <w:p w:rsidR="00C542F1" w:rsidRPr="00F43FA1" w:rsidRDefault="00C542F1" w:rsidP="006C62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3DFEE" w:themeColor="accent1" w:themeTint="3F"/>
                              </w:rPr>
                            </w:pPr>
                            <w:r w:rsidRPr="00F43FA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3DFEE" w:themeColor="accent1" w:themeTint="3F"/>
                              </w:rPr>
                              <w:t>Keep the room clean</w:t>
                            </w:r>
                          </w:p>
                          <w:p w:rsidR="00C542F1" w:rsidRPr="00F43FA1" w:rsidRDefault="00C542F1" w:rsidP="006C62E2">
                            <w:pPr>
                              <w:pStyle w:val="ListParagraph"/>
                              <w:spacing w:line="288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3DFEE" w:themeColor="accent1" w:themeTint="3F"/>
                              </w:rPr>
                            </w:pPr>
                          </w:p>
                          <w:p w:rsidR="00C542F1" w:rsidRPr="00F43FA1" w:rsidRDefault="00C542F1" w:rsidP="006C62E2">
                            <w:pPr>
                              <w:rPr>
                                <w:rFonts w:eastAsiaTheme="majorEastAsia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3" o:spid="_x0000_s1026" type="#_x0000_t186" style="position:absolute;margin-left:-132.5pt;margin-top:225.4pt;width:433.5pt;height:237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" o:allowincell="f" filled="t" fillcolor="#1f497d [3215]" stroked="f" strokecolor="#5c83b4" strokeweight=".25pt">
                <v:shadow opacity=".5"/>
                <v:textbox>
                  <w:txbxContent>
                    <w:p w:rsidR="00C542F1" w:rsidRPr="00F43FA1" w:rsidRDefault="00C542F1" w:rsidP="006C62E2">
                      <w:pPr>
                        <w:spacing w:line="288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3DFEE" w:themeColor="accent1" w:themeTint="3F"/>
                        </w:rPr>
                      </w:pPr>
                      <w:r w:rsidRPr="00F43FA1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3DFEE" w:themeColor="accent1" w:themeTint="3F"/>
                          <w:u w:val="single"/>
                        </w:rPr>
                        <w:t>Classroom expectations</w:t>
                      </w:r>
                      <w:r w:rsidRPr="00F43FA1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3DFEE" w:themeColor="accent1" w:themeTint="3F"/>
                        </w:rPr>
                        <w:t>:</w:t>
                      </w:r>
                    </w:p>
                    <w:p w:rsidR="00985A8A" w:rsidRDefault="00985A8A" w:rsidP="006C62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88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3DFEE" w:themeColor="accent1" w:themeTint="3F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3DFEE" w:themeColor="accent1" w:themeTint="3F"/>
                        </w:rPr>
                        <w:t>You are in a college class, preparation and participation are assumed.</w:t>
                      </w:r>
                    </w:p>
                    <w:p w:rsidR="00C542F1" w:rsidRPr="00F43FA1" w:rsidRDefault="00C542F1" w:rsidP="006C62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88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3DFEE" w:themeColor="accent1" w:themeTint="3F"/>
                        </w:rPr>
                      </w:pPr>
                      <w:r w:rsidRPr="00F43FA1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3DFEE" w:themeColor="accent1" w:themeTint="3F"/>
                        </w:rPr>
                        <w:t>Be in class on time</w:t>
                      </w:r>
                      <w:r w:rsidR="00985A8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3DFEE" w:themeColor="accent1" w:themeTint="3F"/>
                        </w:rPr>
                        <w:t>, ready to learn</w:t>
                      </w:r>
                    </w:p>
                    <w:p w:rsidR="00C542F1" w:rsidRDefault="00C542F1" w:rsidP="006C62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88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3DFEE" w:themeColor="accent1" w:themeTint="3F"/>
                        </w:rPr>
                      </w:pPr>
                      <w:r w:rsidRPr="00F43FA1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3DFEE" w:themeColor="accent1" w:themeTint="3F"/>
                        </w:rPr>
                        <w:t xml:space="preserve">Listen when </w:t>
                      </w:r>
                      <w:proofErr w:type="spellStart"/>
                      <w:r w:rsidR="00E17976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3DFEE" w:themeColor="accent1" w:themeTint="3F"/>
                        </w:rPr>
                        <w:t>Profa</w:t>
                      </w:r>
                      <w:proofErr w:type="spellEnd"/>
                      <w:r w:rsidR="00985A8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3DFEE" w:themeColor="accent1" w:themeTint="3F"/>
                        </w:rPr>
                        <w:t xml:space="preserve"> </w:t>
                      </w:r>
                      <w:r w:rsidRPr="00F43FA1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3DFEE" w:themeColor="accent1" w:themeTint="3F"/>
                        </w:rPr>
                        <w:t>is giving instructions</w:t>
                      </w:r>
                    </w:p>
                    <w:p w:rsidR="00985A8A" w:rsidRPr="00F43FA1" w:rsidRDefault="00985A8A" w:rsidP="006C62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88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3DFEE" w:themeColor="accent1" w:themeTint="3F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3DFEE" w:themeColor="accent1" w:themeTint="3F"/>
                        </w:rPr>
                        <w:t>Spanish is the language of this course; teacher and students are to use Spanish 90% of the time</w:t>
                      </w:r>
                    </w:p>
                    <w:p w:rsidR="00C542F1" w:rsidRDefault="00985A8A" w:rsidP="006C62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88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3DFEE" w:themeColor="accent1" w:themeTint="3F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3DFEE" w:themeColor="accent1" w:themeTint="3F"/>
                        </w:rPr>
                        <w:t>We study college level material and will discuss, view, read and write about challenging and diverse</w:t>
                      </w:r>
                      <w:r w:rsidR="00BC280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3DFEE" w:themeColor="accent1" w:themeTint="3F"/>
                        </w:rPr>
                        <w:t xml:space="preserve"> and mature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3DFEE" w:themeColor="accent1" w:themeTint="3F"/>
                        </w:rPr>
                        <w:t xml:space="preserve"> topics; you are expected to r</w:t>
                      </w:r>
                      <w:r w:rsidR="00C542F1" w:rsidRPr="00F43FA1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3DFEE" w:themeColor="accent1" w:themeTint="3F"/>
                        </w:rPr>
                        <w:t>espect others with your words and actions and follow the classroom constitution, Uncommonsense, to the best of your ability</w:t>
                      </w:r>
                    </w:p>
                    <w:p w:rsidR="00985A8A" w:rsidRPr="00F43FA1" w:rsidRDefault="00985A8A" w:rsidP="006C62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88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3DFEE" w:themeColor="accent1" w:themeTint="3F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3DFEE" w:themeColor="accent1" w:themeTint="3F"/>
                        </w:rPr>
                        <w:t>Trips out of the room are to be discrete and rare.</w:t>
                      </w:r>
                    </w:p>
                    <w:p w:rsidR="00C542F1" w:rsidRPr="00F43FA1" w:rsidRDefault="00C542F1" w:rsidP="006C62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88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3DFEE" w:themeColor="accent1" w:themeTint="3F"/>
                        </w:rPr>
                      </w:pPr>
                      <w:r w:rsidRPr="00F43FA1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3DFEE" w:themeColor="accent1" w:themeTint="3F"/>
                        </w:rPr>
                        <w:t>Keep the room clean</w:t>
                      </w:r>
                    </w:p>
                    <w:p w:rsidR="00C542F1" w:rsidRPr="00F43FA1" w:rsidRDefault="00C542F1" w:rsidP="006C62E2">
                      <w:pPr>
                        <w:pStyle w:val="ListParagraph"/>
                        <w:spacing w:line="288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3DFEE" w:themeColor="accent1" w:themeTint="3F"/>
                        </w:rPr>
                      </w:pPr>
                    </w:p>
                    <w:p w:rsidR="00C542F1" w:rsidRPr="00F43FA1" w:rsidRDefault="00C542F1" w:rsidP="006C62E2">
                      <w:pPr>
                        <w:rPr>
                          <w:rFonts w:eastAsiaTheme="majorEastAsia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137160" distL="114300" distR="114300" simplePos="0" relativeHeight="251660288" behindDoc="0" locked="0" layoutInCell="0" allowOverlap="1" wp14:anchorId="40F2A932" wp14:editId="3851CA91">
                <wp:simplePos x="0" y="0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6696075" cy="1524000"/>
                <wp:effectExtent l="1019175" t="457200" r="0" b="0"/>
                <wp:wrapSquare wrapText="bothSides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696075" cy="1524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1114131" dir="12253665" algn="ctr" rotWithShape="0">
                            <a:schemeClr val="accent6">
                              <a:lumMod val="75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2F1" w:rsidRPr="00D35B44" w:rsidRDefault="00C542F1" w:rsidP="006C62E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s-US"/>
                              </w:rPr>
                            </w:pPr>
                            <w:r w:rsidRPr="00D35B4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s-US"/>
                              </w:rPr>
                              <w:t xml:space="preserve">¡Bienvenidos a </w:t>
                            </w:r>
                            <w:r w:rsidR="00030D50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s-US"/>
                              </w:rPr>
                              <w:t xml:space="preserve">KAP </w:t>
                            </w:r>
                            <w:r w:rsidRPr="00D35B4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s-US"/>
                              </w:rPr>
                              <w:t>español</w:t>
                            </w:r>
                            <w:r w:rsidR="00E1797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s-US"/>
                              </w:rPr>
                              <w:t xml:space="preserve"> 5! 2016-2017</w:t>
                            </w:r>
                          </w:p>
                          <w:p w:rsidR="00C542F1" w:rsidRPr="00D35B44" w:rsidRDefault="001A073B" w:rsidP="006C62E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s-US"/>
                              </w:rPr>
                            </w:pPr>
                            <w:hyperlink r:id="rId5" w:history="1">
                              <w:r w:rsidR="00C542F1" w:rsidRPr="00D35B44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32"/>
                                  <w:szCs w:val="32"/>
                                  <w:lang w:val="es-US"/>
                                </w:rPr>
                                <w:t>anne_weiant@hboe.org</w:t>
                              </w:r>
                            </w:hyperlink>
                          </w:p>
                          <w:p w:rsidR="00C542F1" w:rsidRPr="00D35B44" w:rsidRDefault="00030D50" w:rsidP="006C62E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s-U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s-US"/>
                              </w:rPr>
                              <w:t>room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s-US"/>
                              </w:rPr>
                              <w:t xml:space="preserve"> 210</w:t>
                            </w:r>
                          </w:p>
                          <w:p w:rsidR="00C542F1" w:rsidRPr="006C62E2" w:rsidRDefault="00C542F1" w:rsidP="006C62E2">
                            <w:pPr>
                              <w:pBdr>
                                <w:top w:val="single" w:sz="18" w:space="16" w:color="FFFFFF" w:themeColor="background1"/>
                                <w:left w:val="single" w:sz="18" w:space="10" w:color="FFFFFF" w:themeColor="background1"/>
                                <w:right w:val="single" w:sz="48" w:space="30" w:color="9BBB59" w:themeColor="accent3"/>
                              </w:pBd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45720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2A932" id="Rectangle 2" o:spid="_x0000_s1027" style="position:absolute;margin-left:0;margin-top:0;width:527.25pt;height:120pt;flip:x;z-index:251660288;visibility:visible;mso-wrap-style:square;mso-width-percent:0;mso-height-percent:0;mso-wrap-distance-left:9pt;mso-wrap-distance-top:7.2pt;mso-wrap-distance-right:9pt;mso-wrap-distance-bottom:10.8pt;mso-position-horizontal:center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" o:allowincell="f" fillcolor="#9bbb59 [3206]" stroked="f" strokecolor="white [3212]" strokeweight="1.5pt">
                <v:shadow on="t" color="#e36c0a [2409]" offset="-80pt,-36pt"/>
                <v:textbox inset="36pt,0,10.8pt,0">
                  <w:txbxContent>
                    <w:p w:rsidR="00C542F1" w:rsidRPr="00D35B44" w:rsidRDefault="00C542F1" w:rsidP="006C62E2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s-US"/>
                        </w:rPr>
                      </w:pPr>
                      <w:r w:rsidRPr="00D35B44"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s-US"/>
                        </w:rPr>
                        <w:t xml:space="preserve">¡Bienvenidos a </w:t>
                      </w:r>
                      <w:r w:rsidR="00030D50"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s-US"/>
                        </w:rPr>
                        <w:t xml:space="preserve">KAP </w:t>
                      </w:r>
                      <w:r w:rsidRPr="00D35B44"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s-US"/>
                        </w:rPr>
                        <w:t>español</w:t>
                      </w:r>
                      <w:r w:rsidR="00E17976"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s-US"/>
                        </w:rPr>
                        <w:t xml:space="preserve"> 5! 2016-2017</w:t>
                      </w:r>
                    </w:p>
                    <w:p w:rsidR="00C542F1" w:rsidRPr="00D35B44" w:rsidRDefault="001A073B" w:rsidP="006C62E2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s-US"/>
                        </w:rPr>
                      </w:pPr>
                      <w:hyperlink r:id="rId6" w:history="1">
                        <w:r w:rsidR="00C542F1" w:rsidRPr="00D35B44">
                          <w:rPr>
                            <w:rStyle w:val="Hyperlink"/>
                            <w:rFonts w:ascii="Comic Sans MS" w:hAnsi="Comic Sans MS"/>
                            <w:b/>
                            <w:sz w:val="32"/>
                            <w:szCs w:val="32"/>
                            <w:lang w:val="es-US"/>
                          </w:rPr>
                          <w:t>anne_weiant@hboe.org</w:t>
                        </w:r>
                      </w:hyperlink>
                    </w:p>
                    <w:p w:rsidR="00C542F1" w:rsidRPr="00D35B44" w:rsidRDefault="00030D50" w:rsidP="006C62E2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s-U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s-US"/>
                        </w:rPr>
                        <w:t>room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s-US"/>
                        </w:rPr>
                        <w:t xml:space="preserve"> 210</w:t>
                      </w:r>
                    </w:p>
                    <w:p w:rsidR="00C542F1" w:rsidRPr="006C62E2" w:rsidRDefault="00C542F1" w:rsidP="006C62E2">
                      <w:pPr>
                        <w:pBdr>
                          <w:top w:val="single" w:sz="18" w:space="16" w:color="FFFFFF" w:themeColor="background1"/>
                          <w:left w:val="single" w:sz="18" w:space="10" w:color="FFFFFF" w:themeColor="background1"/>
                          <w:right w:val="single" w:sz="48" w:space="30" w:color="9BBB59" w:themeColor="accent3"/>
                        </w:pBd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  <w:lang w:val="es-US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C542F1" w:rsidRPr="006C62E2">
        <w:rPr>
          <w:noProof/>
        </w:rPr>
        <w:drawing>
          <wp:inline distT="0" distB="0" distL="0" distR="0" wp14:anchorId="34D4E9A1" wp14:editId="67138DDE">
            <wp:extent cx="3190875" cy="1474532"/>
            <wp:effectExtent l="19050" t="0" r="0" b="0"/>
            <wp:docPr id="1" name="Picture 3" descr="Life quo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fe quo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865" cy="1480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4AB" w:rsidRDefault="001A073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F50DCB" wp14:editId="531ED6A6">
                <wp:simplePos x="0" y="0"/>
                <wp:positionH relativeFrom="column">
                  <wp:posOffset>2754630</wp:posOffset>
                </wp:positionH>
                <wp:positionV relativeFrom="paragraph">
                  <wp:posOffset>93345</wp:posOffset>
                </wp:positionV>
                <wp:extent cx="3258185" cy="5962650"/>
                <wp:effectExtent l="11430" t="9525" r="698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185" cy="596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2F1" w:rsidRPr="00030D50" w:rsidRDefault="00C542F1" w:rsidP="006C62E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30D50">
                              <w:rPr>
                                <w:b/>
                                <w:u w:val="single"/>
                              </w:rPr>
                              <w:t>Absent?</w:t>
                            </w:r>
                          </w:p>
                          <w:p w:rsidR="00C542F1" w:rsidRDefault="00E17976" w:rsidP="006C62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Go to the Canvas</w:t>
                            </w:r>
                            <w:r w:rsidR="00030D50">
                              <w:t xml:space="preserve"> and the unit syllabus</w:t>
                            </w:r>
                            <w:r w:rsidR="00C542F1">
                              <w:t xml:space="preserve"> to see what was assigned</w:t>
                            </w:r>
                          </w:p>
                          <w:p w:rsidR="00C542F1" w:rsidRDefault="00C542F1" w:rsidP="006C62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Check absent folder in class for any handouts</w:t>
                            </w:r>
                          </w:p>
                          <w:p w:rsidR="00C542F1" w:rsidRDefault="00C542F1" w:rsidP="006C62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Ask a peer, THEN ask </w:t>
                            </w:r>
                            <w:proofErr w:type="spellStart"/>
                            <w:r w:rsidR="00E17976">
                              <w:t>Profa</w:t>
                            </w:r>
                            <w:proofErr w:type="spellEnd"/>
                            <w:r w:rsidR="00030D50">
                              <w:t xml:space="preserve"> </w:t>
                            </w:r>
                            <w:r>
                              <w:t>if you still have questions</w:t>
                            </w:r>
                          </w:p>
                          <w:p w:rsidR="00030D50" w:rsidRDefault="00030D50" w:rsidP="006C62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Attendance is essential; in-class work is a significant portion of your grade. Do your best to be in class.</w:t>
                            </w:r>
                          </w:p>
                          <w:p w:rsidR="00985A8A" w:rsidRDefault="00985A8A" w:rsidP="00985A8A">
                            <w:pPr>
                              <w:pStyle w:val="ListParagraph"/>
                            </w:pPr>
                          </w:p>
                          <w:p w:rsidR="00C542F1" w:rsidRPr="00030D50" w:rsidRDefault="00C542F1" w:rsidP="006C62E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30D50">
                              <w:rPr>
                                <w:b/>
                                <w:u w:val="single"/>
                              </w:rPr>
                              <w:t>Tardy?</w:t>
                            </w:r>
                          </w:p>
                          <w:p w:rsidR="00C542F1" w:rsidRDefault="00C542F1" w:rsidP="006C62E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Enter class quietly and hand me your pass.</w:t>
                            </w:r>
                          </w:p>
                          <w:p w:rsidR="00C542F1" w:rsidRDefault="00C542F1" w:rsidP="006C62E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Start participating asap.</w:t>
                            </w:r>
                          </w:p>
                          <w:p w:rsidR="00985A8A" w:rsidRDefault="00985A8A" w:rsidP="006C62E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You are seniors – no one should have an issue with promptness</w:t>
                            </w:r>
                          </w:p>
                          <w:p w:rsidR="00985A8A" w:rsidRDefault="00985A8A" w:rsidP="00985A8A">
                            <w:pPr>
                              <w:pStyle w:val="ListParagraph"/>
                            </w:pPr>
                          </w:p>
                          <w:p w:rsidR="00C542F1" w:rsidRPr="00030D50" w:rsidRDefault="00C542F1" w:rsidP="006C62E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30D50">
                              <w:rPr>
                                <w:b/>
                                <w:u w:val="single"/>
                              </w:rPr>
                              <w:t>Cheating?</w:t>
                            </w:r>
                          </w:p>
                          <w:p w:rsidR="00C542F1" w:rsidRDefault="00C542F1" w:rsidP="006C62E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Cheating is simply not tolerated.</w:t>
                            </w:r>
                          </w:p>
                          <w:p w:rsidR="00C542F1" w:rsidRDefault="00C542F1" w:rsidP="006C62E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This includes quizzes, tests, homework, class work, projects and</w:t>
                            </w:r>
                            <w:r w:rsidR="00030D50">
                              <w:t xml:space="preserve"> papers</w:t>
                            </w:r>
                            <w:r>
                              <w:t>.</w:t>
                            </w:r>
                          </w:p>
                          <w:p w:rsidR="00C542F1" w:rsidRDefault="00C542F1" w:rsidP="006C62E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Two students who turn in work that is suspiciously similar will both receive a zero.</w:t>
                            </w:r>
                          </w:p>
                          <w:p w:rsidR="00C542F1" w:rsidRDefault="00C542F1" w:rsidP="006C62E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Using a computer translation site to complete work is considered cheating.  You may use an online dictionary, </w:t>
                            </w:r>
                            <w:r w:rsidR="00B670BD">
                              <w:t>but ONLY for individual words.</w:t>
                            </w:r>
                            <w:r>
                              <w:t xml:space="preserve"> NO phrases or sentences.</w:t>
                            </w:r>
                            <w:r w:rsidR="00030D50">
                              <w:t xml:space="preserve"> Wordreference.com is best.</w:t>
                            </w:r>
                          </w:p>
                          <w:p w:rsidR="00030D50" w:rsidRDefault="00030D50" w:rsidP="00CC22FC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50DC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216.9pt;margin-top:7.35pt;width:256.55pt;height:46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">
                <v:textbox>
                  <w:txbxContent>
                    <w:p w:rsidR="00C542F1" w:rsidRPr="00030D50" w:rsidRDefault="00C542F1" w:rsidP="006C62E2">
                      <w:pPr>
                        <w:rPr>
                          <w:b/>
                          <w:u w:val="single"/>
                        </w:rPr>
                      </w:pPr>
                      <w:r w:rsidRPr="00030D50">
                        <w:rPr>
                          <w:b/>
                          <w:u w:val="single"/>
                        </w:rPr>
                        <w:t>Absent?</w:t>
                      </w:r>
                    </w:p>
                    <w:p w:rsidR="00C542F1" w:rsidRDefault="00E17976" w:rsidP="006C62E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Go to the Canvas</w:t>
                      </w:r>
                      <w:r w:rsidR="00030D50">
                        <w:t xml:space="preserve"> and the unit syllabus</w:t>
                      </w:r>
                      <w:r w:rsidR="00C542F1">
                        <w:t xml:space="preserve"> to see what was assigned</w:t>
                      </w:r>
                    </w:p>
                    <w:p w:rsidR="00C542F1" w:rsidRDefault="00C542F1" w:rsidP="006C62E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Check absent folder in class for any handouts</w:t>
                      </w:r>
                    </w:p>
                    <w:p w:rsidR="00C542F1" w:rsidRDefault="00C542F1" w:rsidP="006C62E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Ask a peer, THEN ask </w:t>
                      </w:r>
                      <w:proofErr w:type="spellStart"/>
                      <w:r w:rsidR="00E17976">
                        <w:t>Profa</w:t>
                      </w:r>
                      <w:proofErr w:type="spellEnd"/>
                      <w:r w:rsidR="00030D50">
                        <w:t xml:space="preserve"> </w:t>
                      </w:r>
                      <w:r>
                        <w:t>if you still have questions</w:t>
                      </w:r>
                    </w:p>
                    <w:p w:rsidR="00030D50" w:rsidRDefault="00030D50" w:rsidP="006C62E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Attendance is essential; in-class work is a significant portion of your grade. Do your best to be in class.</w:t>
                      </w:r>
                    </w:p>
                    <w:p w:rsidR="00985A8A" w:rsidRDefault="00985A8A" w:rsidP="00985A8A">
                      <w:pPr>
                        <w:pStyle w:val="ListParagraph"/>
                      </w:pPr>
                    </w:p>
                    <w:p w:rsidR="00C542F1" w:rsidRPr="00030D50" w:rsidRDefault="00C542F1" w:rsidP="006C62E2">
                      <w:pPr>
                        <w:rPr>
                          <w:b/>
                          <w:u w:val="single"/>
                        </w:rPr>
                      </w:pPr>
                      <w:r w:rsidRPr="00030D50">
                        <w:rPr>
                          <w:b/>
                          <w:u w:val="single"/>
                        </w:rPr>
                        <w:t>Tardy?</w:t>
                      </w:r>
                    </w:p>
                    <w:p w:rsidR="00C542F1" w:rsidRDefault="00C542F1" w:rsidP="006C62E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Enter class quietly and hand me your pass.</w:t>
                      </w:r>
                    </w:p>
                    <w:p w:rsidR="00C542F1" w:rsidRDefault="00C542F1" w:rsidP="006C62E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Start participating asap.</w:t>
                      </w:r>
                    </w:p>
                    <w:p w:rsidR="00985A8A" w:rsidRDefault="00985A8A" w:rsidP="006C62E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You are seniors – no one should have an issue with promptness</w:t>
                      </w:r>
                    </w:p>
                    <w:p w:rsidR="00985A8A" w:rsidRDefault="00985A8A" w:rsidP="00985A8A">
                      <w:pPr>
                        <w:pStyle w:val="ListParagraph"/>
                      </w:pPr>
                    </w:p>
                    <w:p w:rsidR="00C542F1" w:rsidRPr="00030D50" w:rsidRDefault="00C542F1" w:rsidP="006C62E2">
                      <w:pPr>
                        <w:rPr>
                          <w:b/>
                          <w:u w:val="single"/>
                        </w:rPr>
                      </w:pPr>
                      <w:r w:rsidRPr="00030D50">
                        <w:rPr>
                          <w:b/>
                          <w:u w:val="single"/>
                        </w:rPr>
                        <w:t>Cheating?</w:t>
                      </w:r>
                    </w:p>
                    <w:p w:rsidR="00C542F1" w:rsidRDefault="00C542F1" w:rsidP="006C62E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Cheating is simply not tolerated.</w:t>
                      </w:r>
                    </w:p>
                    <w:p w:rsidR="00C542F1" w:rsidRDefault="00C542F1" w:rsidP="006C62E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This includes quizzes, tests, homework, class work, projects and</w:t>
                      </w:r>
                      <w:r w:rsidR="00030D50">
                        <w:t xml:space="preserve"> papers</w:t>
                      </w:r>
                      <w:r>
                        <w:t>.</w:t>
                      </w:r>
                    </w:p>
                    <w:p w:rsidR="00C542F1" w:rsidRDefault="00C542F1" w:rsidP="006C62E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Two students who turn in work that is suspiciously similar will both receive a zero.</w:t>
                      </w:r>
                    </w:p>
                    <w:p w:rsidR="00C542F1" w:rsidRDefault="00C542F1" w:rsidP="006C62E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Using a computer translation site to complete work is considered cheating.  You may use an online dictionary, </w:t>
                      </w:r>
                      <w:r w:rsidR="00B670BD">
                        <w:t>but ONLY for individual words.</w:t>
                      </w:r>
                      <w:r>
                        <w:t xml:space="preserve"> NO phrases or sentences.</w:t>
                      </w:r>
                      <w:r w:rsidR="00030D50">
                        <w:t xml:space="preserve"> Wordreference.com is best.</w:t>
                      </w:r>
                    </w:p>
                    <w:p w:rsidR="00030D50" w:rsidRDefault="00030D50" w:rsidP="00CC22FC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A76605">
        <w:rPr>
          <w:noProof/>
        </w:rPr>
        <mc:AlternateContent>
          <mc:Choice Requires="wps">
            <w:drawing>
              <wp:anchor distT="0" distB="228600" distL="114300" distR="114300" simplePos="0" relativeHeight="251663360" behindDoc="0" locked="0" layoutInCell="0" allowOverlap="1">
                <wp:simplePos x="0" y="0"/>
                <wp:positionH relativeFrom="margin">
                  <wp:posOffset>-200025</wp:posOffset>
                </wp:positionH>
                <wp:positionV relativeFrom="margin">
                  <wp:posOffset>6266815</wp:posOffset>
                </wp:positionV>
                <wp:extent cx="2552065" cy="2486660"/>
                <wp:effectExtent l="38100" t="46990" r="38735" b="38100"/>
                <wp:wrapTight wrapText="bothSides">
                  <wp:wrapPolygon edited="0">
                    <wp:start x="9803" y="-364"/>
                    <wp:lineTo x="8529" y="-270"/>
                    <wp:lineTo x="5084" y="816"/>
                    <wp:lineTo x="4353" y="1544"/>
                    <wp:lineTo x="3085" y="2543"/>
                    <wp:lineTo x="1725" y="3993"/>
                    <wp:lineTo x="817" y="5444"/>
                    <wp:lineTo x="183" y="6895"/>
                    <wp:lineTo x="-274" y="8351"/>
                    <wp:lineTo x="-365" y="9802"/>
                    <wp:lineTo x="-365" y="12708"/>
                    <wp:lineTo x="0" y="14159"/>
                    <wp:lineTo x="543" y="15610"/>
                    <wp:lineTo x="1360" y="17060"/>
                    <wp:lineTo x="2542" y="18517"/>
                    <wp:lineTo x="4353" y="20056"/>
                    <wp:lineTo x="6987" y="21418"/>
                    <wp:lineTo x="7261" y="21512"/>
                    <wp:lineTo x="9255" y="21870"/>
                    <wp:lineTo x="9712" y="21870"/>
                    <wp:lineTo x="11797" y="21870"/>
                    <wp:lineTo x="12345" y="21870"/>
                    <wp:lineTo x="14156" y="21512"/>
                    <wp:lineTo x="14430" y="21418"/>
                    <wp:lineTo x="17247" y="20056"/>
                    <wp:lineTo x="18967" y="18517"/>
                    <wp:lineTo x="20240" y="17060"/>
                    <wp:lineTo x="20966" y="15610"/>
                    <wp:lineTo x="21509" y="14159"/>
                    <wp:lineTo x="21874" y="12708"/>
                    <wp:lineTo x="21965" y="11252"/>
                    <wp:lineTo x="21965" y="9802"/>
                    <wp:lineTo x="21783" y="8351"/>
                    <wp:lineTo x="21326" y="6895"/>
                    <wp:lineTo x="20692" y="5444"/>
                    <wp:lineTo x="19783" y="3993"/>
                    <wp:lineTo x="18515" y="2543"/>
                    <wp:lineTo x="17155" y="1544"/>
                    <wp:lineTo x="16516" y="816"/>
                    <wp:lineTo x="12979" y="-270"/>
                    <wp:lineTo x="11706" y="-364"/>
                    <wp:lineTo x="9803" y="-364"/>
                  </wp:wrapPolygon>
                </wp:wrapTight>
                <wp:docPr id="2" name="Oval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52065" cy="248666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25000"/>
                          </a:schemeClr>
                        </a:solidFill>
                        <a:ln w="76200"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42F1" w:rsidRPr="00B670BD" w:rsidRDefault="00C542F1" w:rsidP="00030D50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B670BD">
                              <w:rPr>
                                <w:rFonts w:asciiTheme="majorHAnsi" w:hAnsiTheme="majorHAnsi"/>
                                <w:i/>
                                <w:iCs/>
                                <w:color w:val="FFFFFF" w:themeColor="background1"/>
                                <w:u w:val="single"/>
                              </w:rPr>
                              <w:t>Materials for class</w:t>
                            </w:r>
                            <w:r w:rsidRPr="00B670BD">
                              <w:rPr>
                                <w:rFonts w:asciiTheme="majorHAnsi" w:hAnsiTheme="majorHAnsi"/>
                                <w:i/>
                                <w:iCs/>
                                <w:color w:val="FFFFFF" w:themeColor="background1"/>
                              </w:rPr>
                              <w:t>:</w:t>
                            </w:r>
                          </w:p>
                          <w:p w:rsidR="00C542F1" w:rsidRPr="00B670BD" w:rsidRDefault="00030D50" w:rsidP="006C62E2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i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iCs/>
                                <w:color w:val="FFFFFF" w:themeColor="background1"/>
                              </w:rPr>
                              <w:t xml:space="preserve">1 ½ inch </w:t>
                            </w:r>
                            <w:r w:rsidR="00C542F1" w:rsidRPr="00B670BD">
                              <w:rPr>
                                <w:rFonts w:asciiTheme="majorHAnsi" w:hAnsiTheme="majorHAnsi"/>
                                <w:i/>
                                <w:iCs/>
                                <w:color w:val="FFFFFF" w:themeColor="background1"/>
                              </w:rPr>
                              <w:t xml:space="preserve">3 ring binder with paper and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iCs/>
                                <w:color w:val="FFFFFF" w:themeColor="background1"/>
                              </w:rPr>
                              <w:t xml:space="preserve">8 </w:t>
                            </w:r>
                            <w:r w:rsidR="00C542F1" w:rsidRPr="00B670BD">
                              <w:rPr>
                                <w:rFonts w:asciiTheme="majorHAnsi" w:hAnsiTheme="majorHAnsi"/>
                                <w:i/>
                                <w:iCs/>
                                <w:color w:val="FFFFFF" w:themeColor="background1"/>
                              </w:rPr>
                              <w:t>dividers</w:t>
                            </w:r>
                          </w:p>
                          <w:p w:rsidR="00C542F1" w:rsidRPr="00B670BD" w:rsidRDefault="00C542F1" w:rsidP="006C62E2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B670BD">
                              <w:rPr>
                                <w:rFonts w:asciiTheme="majorHAnsi" w:hAnsiTheme="majorHAnsi"/>
                                <w:i/>
                                <w:iCs/>
                                <w:color w:val="FFFFFF" w:themeColor="background1"/>
                              </w:rPr>
                              <w:t>Pencil</w:t>
                            </w:r>
                          </w:p>
                          <w:p w:rsidR="00C542F1" w:rsidRPr="00B670BD" w:rsidRDefault="00C542F1" w:rsidP="006C62E2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iCs/>
                                <w:color w:val="FFFFFF" w:themeColor="background1"/>
                                <w:u w:val="single"/>
                              </w:rPr>
                            </w:pPr>
                            <w:r w:rsidRPr="00B670BD">
                              <w:rPr>
                                <w:rFonts w:asciiTheme="majorHAnsi" w:hAnsiTheme="majorHAnsi"/>
                                <w:i/>
                                <w:iCs/>
                                <w:color w:val="FFFFFF" w:themeColor="background1"/>
                              </w:rPr>
                              <w:t xml:space="preserve">Any assigned work </w:t>
                            </w:r>
                            <w:r w:rsidRPr="00B670BD">
                              <w:rPr>
                                <w:rFonts w:asciiTheme="majorHAnsi" w:hAnsiTheme="majorHAnsi"/>
                                <w:b/>
                                <w:i/>
                                <w:iCs/>
                                <w:color w:val="FFFFFF" w:themeColor="background1"/>
                                <w:u w:val="single"/>
                              </w:rPr>
                              <w:t>completed</w:t>
                            </w:r>
                          </w:p>
                          <w:p w:rsidR="00C542F1" w:rsidRPr="00B670BD" w:rsidRDefault="001A073B" w:rsidP="006C62E2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i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iCs/>
                                <w:color w:val="FFFFFF" w:themeColor="background1"/>
                              </w:rPr>
                              <w:t>iPads will be used regular</w:t>
                            </w:r>
                            <w:r w:rsidR="00030D50">
                              <w:rPr>
                                <w:rFonts w:asciiTheme="majorHAnsi" w:hAnsiTheme="majorHAnsi"/>
                                <w:i/>
                                <w:iCs/>
                                <w:color w:val="FFFFFF" w:themeColor="background1"/>
                              </w:rPr>
                              <w:t>ly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9" style="position:absolute;margin-left:-15.75pt;margin-top:493.45pt;width:200.95pt;height:195.8pt;z-index:251663360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" o:allowincell="f" fillcolor="#7ba0cd [2420]" strokecolor="#d3dfee [820]" strokeweight="6pt">
                <o:lock v:ext="edit" aspectratio="t"/>
                <v:textbox inset=".72pt,.72pt,.72pt,.72pt">
                  <w:txbxContent>
                    <w:p w:rsidR="00C542F1" w:rsidRPr="00B670BD" w:rsidRDefault="00C542F1" w:rsidP="00030D50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i/>
                          <w:iCs/>
                          <w:color w:val="FFFFFF" w:themeColor="background1"/>
                        </w:rPr>
                      </w:pPr>
                      <w:r w:rsidRPr="00B670BD">
                        <w:rPr>
                          <w:rFonts w:asciiTheme="majorHAnsi" w:hAnsiTheme="majorHAnsi"/>
                          <w:i/>
                          <w:iCs/>
                          <w:color w:val="FFFFFF" w:themeColor="background1"/>
                          <w:u w:val="single"/>
                        </w:rPr>
                        <w:t>Materials for class</w:t>
                      </w:r>
                      <w:r w:rsidRPr="00B670BD">
                        <w:rPr>
                          <w:rFonts w:asciiTheme="majorHAnsi" w:hAnsiTheme="majorHAnsi"/>
                          <w:i/>
                          <w:iCs/>
                          <w:color w:val="FFFFFF" w:themeColor="background1"/>
                        </w:rPr>
                        <w:t>:</w:t>
                      </w:r>
                    </w:p>
                    <w:p w:rsidR="00C542F1" w:rsidRPr="00B670BD" w:rsidRDefault="00030D50" w:rsidP="006C62E2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i/>
                          <w:iCs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iCs/>
                          <w:color w:val="FFFFFF" w:themeColor="background1"/>
                        </w:rPr>
                        <w:t xml:space="preserve">1 ½ inch </w:t>
                      </w:r>
                      <w:r w:rsidR="00C542F1" w:rsidRPr="00B670BD">
                        <w:rPr>
                          <w:rFonts w:asciiTheme="majorHAnsi" w:hAnsiTheme="majorHAnsi"/>
                          <w:i/>
                          <w:iCs/>
                          <w:color w:val="FFFFFF" w:themeColor="background1"/>
                        </w:rPr>
                        <w:t xml:space="preserve">3 ring binder with paper and </w:t>
                      </w:r>
                      <w:r>
                        <w:rPr>
                          <w:rFonts w:asciiTheme="majorHAnsi" w:hAnsiTheme="majorHAnsi"/>
                          <w:i/>
                          <w:iCs/>
                          <w:color w:val="FFFFFF" w:themeColor="background1"/>
                        </w:rPr>
                        <w:t xml:space="preserve">8 </w:t>
                      </w:r>
                      <w:r w:rsidR="00C542F1" w:rsidRPr="00B670BD">
                        <w:rPr>
                          <w:rFonts w:asciiTheme="majorHAnsi" w:hAnsiTheme="majorHAnsi"/>
                          <w:i/>
                          <w:iCs/>
                          <w:color w:val="FFFFFF" w:themeColor="background1"/>
                        </w:rPr>
                        <w:t>dividers</w:t>
                      </w:r>
                    </w:p>
                    <w:p w:rsidR="00C542F1" w:rsidRPr="00B670BD" w:rsidRDefault="00C542F1" w:rsidP="006C62E2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i/>
                          <w:iCs/>
                          <w:color w:val="FFFFFF" w:themeColor="background1"/>
                        </w:rPr>
                      </w:pPr>
                      <w:r w:rsidRPr="00B670BD">
                        <w:rPr>
                          <w:rFonts w:asciiTheme="majorHAnsi" w:hAnsiTheme="majorHAnsi"/>
                          <w:i/>
                          <w:iCs/>
                          <w:color w:val="FFFFFF" w:themeColor="background1"/>
                        </w:rPr>
                        <w:t>Pencil</w:t>
                      </w:r>
                    </w:p>
                    <w:p w:rsidR="00C542F1" w:rsidRPr="00B670BD" w:rsidRDefault="00C542F1" w:rsidP="006C62E2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iCs/>
                          <w:color w:val="FFFFFF" w:themeColor="background1"/>
                          <w:u w:val="single"/>
                        </w:rPr>
                      </w:pPr>
                      <w:r w:rsidRPr="00B670BD">
                        <w:rPr>
                          <w:rFonts w:asciiTheme="majorHAnsi" w:hAnsiTheme="majorHAnsi"/>
                          <w:i/>
                          <w:iCs/>
                          <w:color w:val="FFFFFF" w:themeColor="background1"/>
                        </w:rPr>
                        <w:t xml:space="preserve">Any assigned work </w:t>
                      </w:r>
                      <w:r w:rsidRPr="00B670BD">
                        <w:rPr>
                          <w:rFonts w:asciiTheme="majorHAnsi" w:hAnsiTheme="majorHAnsi"/>
                          <w:b/>
                          <w:i/>
                          <w:iCs/>
                          <w:color w:val="FFFFFF" w:themeColor="background1"/>
                          <w:u w:val="single"/>
                        </w:rPr>
                        <w:t>completed</w:t>
                      </w:r>
                    </w:p>
                    <w:p w:rsidR="00C542F1" w:rsidRPr="00B670BD" w:rsidRDefault="001A073B" w:rsidP="006C62E2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i/>
                          <w:iCs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iCs/>
                          <w:color w:val="FFFFFF" w:themeColor="background1"/>
                        </w:rPr>
                        <w:t>iPads will be used regular</w:t>
                      </w:r>
                      <w:r w:rsidR="00030D50">
                        <w:rPr>
                          <w:rFonts w:asciiTheme="majorHAnsi" w:hAnsiTheme="majorHAnsi"/>
                          <w:i/>
                          <w:iCs/>
                          <w:color w:val="FFFFFF" w:themeColor="background1"/>
                        </w:rPr>
                        <w:t>ly</w:t>
                      </w: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</w:p>
    <w:sectPr w:rsidR="00A434AB" w:rsidSect="00A43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3953"/>
    <w:multiLevelType w:val="hybridMultilevel"/>
    <w:tmpl w:val="A934D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137F8"/>
    <w:multiLevelType w:val="hybridMultilevel"/>
    <w:tmpl w:val="30385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57EC7"/>
    <w:multiLevelType w:val="hybridMultilevel"/>
    <w:tmpl w:val="CB96C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0673B"/>
    <w:multiLevelType w:val="hybridMultilevel"/>
    <w:tmpl w:val="876A6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E2"/>
    <w:rsid w:val="00020504"/>
    <w:rsid w:val="00030D50"/>
    <w:rsid w:val="00190F5A"/>
    <w:rsid w:val="001A073B"/>
    <w:rsid w:val="006C62E2"/>
    <w:rsid w:val="0098315B"/>
    <w:rsid w:val="00985A8A"/>
    <w:rsid w:val="009E0A69"/>
    <w:rsid w:val="00A12C72"/>
    <w:rsid w:val="00A434AB"/>
    <w:rsid w:val="00A76605"/>
    <w:rsid w:val="00B670BD"/>
    <w:rsid w:val="00BC280A"/>
    <w:rsid w:val="00C542F1"/>
    <w:rsid w:val="00CC22FC"/>
    <w:rsid w:val="00E17976"/>
    <w:rsid w:val="00E7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EE335F0"/>
  <w15:docId w15:val="{56396442-E33B-4E7E-99ED-77F9A417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2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62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62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pinterest.com/pin/647399318714225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_weiant@hboe.org" TargetMode="External"/><Relationship Id="rId5" Type="http://schemas.openxmlformats.org/officeDocument/2006/relationships/hyperlink" Target="mailto:anne_weiant@hboe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2015-08-05T18:34:00Z</cp:lastPrinted>
  <dcterms:created xsi:type="dcterms:W3CDTF">2016-08-10T18:25:00Z</dcterms:created>
  <dcterms:modified xsi:type="dcterms:W3CDTF">2016-08-10T18:26:00Z</dcterms:modified>
</cp:coreProperties>
</file>